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05E7" w14:textId="77777777" w:rsidR="00F12210" w:rsidRPr="0030795B" w:rsidRDefault="00F12210" w:rsidP="00F12210">
      <w:pPr>
        <w:ind w:left="36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30795B">
        <w:rPr>
          <w:rFonts w:ascii="Times New Roman" w:hAnsi="Times New Roman"/>
          <w:b/>
          <w:sz w:val="28"/>
          <w:szCs w:val="28"/>
          <w:u w:val="single"/>
        </w:rPr>
        <w:t xml:space="preserve">Annexure </w:t>
      </w:r>
      <w:r w:rsidR="003F5726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13F83B33" w14:textId="77777777" w:rsidR="00F12210" w:rsidRPr="004B73EE" w:rsidRDefault="00F12210" w:rsidP="00F12210">
      <w:pPr>
        <w:jc w:val="center"/>
        <w:rPr>
          <w:rFonts w:ascii="Times New Roman" w:hAnsi="Times New Roman"/>
          <w:b/>
          <w:sz w:val="28"/>
          <w:szCs w:val="28"/>
        </w:rPr>
      </w:pPr>
      <w:r w:rsidRPr="004B73EE">
        <w:rPr>
          <w:rFonts w:ascii="Times New Roman" w:hAnsi="Times New Roman"/>
          <w:b/>
          <w:sz w:val="28"/>
          <w:szCs w:val="28"/>
        </w:rPr>
        <w:t>Assam Agricultural University, Jorhat</w:t>
      </w:r>
    </w:p>
    <w:p w14:paraId="3503C38F" w14:textId="77777777" w:rsidR="00F12210" w:rsidRPr="004B73EE" w:rsidRDefault="00F12210" w:rsidP="00F1221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B73EE">
        <w:rPr>
          <w:rFonts w:ascii="Times New Roman" w:hAnsi="Times New Roman"/>
          <w:b/>
        </w:rPr>
        <w:t>APPLICATION FOR DIRECT RECRUITMENT TO THE POST OF ASSISTANT PROFESSOR (Stage 1) AND EQUIVALENT</w:t>
      </w:r>
    </w:p>
    <w:p w14:paraId="6C7208FB" w14:textId="77777777" w:rsidR="00F12210" w:rsidRPr="0030795B" w:rsidRDefault="00F12210" w:rsidP="00F12210">
      <w:pPr>
        <w:jc w:val="center"/>
        <w:rPr>
          <w:rFonts w:ascii="Times New Roman" w:hAnsi="Times New Roman"/>
          <w:b/>
        </w:rPr>
      </w:pPr>
    </w:p>
    <w:p w14:paraId="6DCF82B0" w14:textId="77777777" w:rsidR="00F12210" w:rsidRPr="0030795B" w:rsidRDefault="00F12210" w:rsidP="00F12210">
      <w:pPr>
        <w:jc w:val="both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To,</w:t>
      </w:r>
    </w:p>
    <w:p w14:paraId="4CD57D5E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ab/>
        <w:t>The Registrar</w:t>
      </w:r>
    </w:p>
    <w:p w14:paraId="35375A7D" w14:textId="77777777" w:rsidR="00F12210" w:rsidRPr="0030795B" w:rsidRDefault="00F12210" w:rsidP="00F12210">
      <w:pPr>
        <w:ind w:firstLine="720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Assam Agricultural University</w:t>
      </w:r>
    </w:p>
    <w:p w14:paraId="279730FF" w14:textId="77777777" w:rsidR="00F12210" w:rsidRPr="0030795B" w:rsidRDefault="00F12210" w:rsidP="00F12210">
      <w:pPr>
        <w:ind w:firstLine="720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Jorhat 785013 (Assam)</w:t>
      </w:r>
    </w:p>
    <w:p w14:paraId="6E3F7A54" w14:textId="77777777" w:rsidR="00F12210" w:rsidRPr="0030795B" w:rsidRDefault="00F12210" w:rsidP="00F12210">
      <w:pPr>
        <w:ind w:firstLine="720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(Through Proper Channel)</w:t>
      </w:r>
    </w:p>
    <w:p w14:paraId="1444E49A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Sir/Madam</w:t>
      </w:r>
    </w:p>
    <w:p w14:paraId="320293A1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27E65D5C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ab/>
      </w:r>
    </w:p>
    <w:p w14:paraId="4B984C0B" w14:textId="77777777" w:rsidR="00F12210" w:rsidRPr="0030795B" w:rsidRDefault="00F12210" w:rsidP="00F12210">
      <w:pPr>
        <w:jc w:val="both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 xml:space="preserve">I, ……………………………………………………… hereby apply for the post of ………………………………………………….in Assam Agricultural University in response to your advertisement in ………………………………………….. The filled in   proforma and supporting documents are enclosed for </w:t>
      </w:r>
      <w:proofErr w:type="spellStart"/>
      <w:r w:rsidRPr="0030795B">
        <w:rPr>
          <w:rFonts w:ascii="Times New Roman" w:hAnsi="Times New Roman"/>
          <w:b/>
          <w:sz w:val="24"/>
          <w:szCs w:val="24"/>
        </w:rPr>
        <w:t>favour</w:t>
      </w:r>
      <w:proofErr w:type="spellEnd"/>
      <w:r w:rsidRPr="0030795B">
        <w:rPr>
          <w:rFonts w:ascii="Times New Roman" w:hAnsi="Times New Roman"/>
          <w:b/>
          <w:sz w:val="24"/>
          <w:szCs w:val="24"/>
        </w:rPr>
        <w:t xml:space="preserve"> of consideration.</w:t>
      </w:r>
    </w:p>
    <w:p w14:paraId="2CAA0FA0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1326277F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39C5F9B8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7B09E5BA" w14:textId="36D95A95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 xml:space="preserve">Date &amp; Place:                                                            </w:t>
      </w:r>
      <w:r w:rsidRPr="0030795B">
        <w:rPr>
          <w:rFonts w:ascii="Times New Roman" w:hAnsi="Times New Roman"/>
          <w:b/>
          <w:sz w:val="24"/>
          <w:szCs w:val="24"/>
        </w:rPr>
        <w:tab/>
        <w:t>Signature of applicant…………………….</w:t>
      </w:r>
    </w:p>
    <w:p w14:paraId="45BF0143" w14:textId="5A378781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30795B">
        <w:rPr>
          <w:rFonts w:ascii="Times New Roman" w:hAnsi="Times New Roman"/>
          <w:b/>
          <w:sz w:val="24"/>
          <w:szCs w:val="24"/>
        </w:rPr>
        <w:tab/>
      </w:r>
      <w:r w:rsidRPr="0030795B">
        <w:rPr>
          <w:rFonts w:ascii="Times New Roman" w:hAnsi="Times New Roman"/>
          <w:b/>
          <w:sz w:val="24"/>
          <w:szCs w:val="24"/>
        </w:rPr>
        <w:tab/>
        <w:t xml:space="preserve">Name of </w:t>
      </w:r>
      <w:r w:rsidR="004B73EE" w:rsidRPr="0030795B">
        <w:rPr>
          <w:rFonts w:ascii="Times New Roman" w:hAnsi="Times New Roman"/>
          <w:b/>
          <w:sz w:val="24"/>
          <w:szCs w:val="24"/>
        </w:rPr>
        <w:t>applicant:</w:t>
      </w:r>
      <w:r w:rsidRPr="0030795B">
        <w:rPr>
          <w:rFonts w:ascii="Times New Roman" w:hAnsi="Times New Roman"/>
          <w:b/>
          <w:sz w:val="24"/>
          <w:szCs w:val="24"/>
        </w:rPr>
        <w:t>……………………..</w:t>
      </w:r>
    </w:p>
    <w:p w14:paraId="4BA0485F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5F0546F7" w14:textId="77777777" w:rsidR="00F12210" w:rsidRPr="0030795B" w:rsidRDefault="00F12210" w:rsidP="00F12210">
      <w:pPr>
        <w:rPr>
          <w:rFonts w:ascii="Times New Roman" w:hAnsi="Times New Roman"/>
          <w:b/>
        </w:rPr>
      </w:pPr>
      <w:r w:rsidRPr="0030795B">
        <w:rPr>
          <w:rFonts w:ascii="Times New Roman" w:hAnsi="Times New Roman"/>
          <w:b/>
        </w:rPr>
        <w:br w:type="page"/>
      </w:r>
    </w:p>
    <w:p w14:paraId="6880657E" w14:textId="77777777" w:rsidR="00F12210" w:rsidRPr="0030795B" w:rsidRDefault="00F12210" w:rsidP="00F12210">
      <w:pPr>
        <w:jc w:val="center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lastRenderedPageBreak/>
        <w:t>ASSAM AGRICULTURAL UNIVERSITY, JORHAT</w:t>
      </w:r>
    </w:p>
    <w:p w14:paraId="20C284F7" w14:textId="77777777" w:rsidR="00F12210" w:rsidRPr="0030795B" w:rsidRDefault="00F12210" w:rsidP="00F1221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APPLICATION PROFORMA FOR DIRECT RECRUITMENT OF ASSISTANT PROFESSOR (Stage 1) AND EQUIVALENT</w:t>
      </w:r>
    </w:p>
    <w:p w14:paraId="6173CAAD" w14:textId="77777777" w:rsidR="00F12210" w:rsidRPr="0030795B" w:rsidRDefault="00F12210" w:rsidP="00F12210">
      <w:pPr>
        <w:jc w:val="center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 xml:space="preserve"> (To be supported with necessary documents/evidences, each marked with separate enclosure number)</w:t>
      </w:r>
    </w:p>
    <w:p w14:paraId="32332B9C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701CD490" w14:textId="77777777" w:rsidR="00F12210" w:rsidRPr="0030795B" w:rsidRDefault="00F12210" w:rsidP="00F122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Name in full (block letters):</w:t>
      </w:r>
    </w:p>
    <w:p w14:paraId="1D1390CD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12A6BEF3" w14:textId="77777777" w:rsidR="00F12210" w:rsidRPr="0030795B" w:rsidRDefault="00F12210" w:rsidP="00F122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Present Designation, if employed:</w:t>
      </w:r>
    </w:p>
    <w:p w14:paraId="21F825C7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47CE114B" w14:textId="77777777" w:rsidR="00F12210" w:rsidRPr="0030795B" w:rsidRDefault="00F12210" w:rsidP="00F122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Present address:</w:t>
      </w:r>
    </w:p>
    <w:p w14:paraId="477A4775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39142BD8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55E2DD3A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7B4DD927" w14:textId="77777777" w:rsidR="00F12210" w:rsidRPr="0030795B" w:rsidRDefault="00F12210" w:rsidP="00F122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Discipline:</w:t>
      </w:r>
    </w:p>
    <w:p w14:paraId="74909A43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6A7AE829" w14:textId="77777777" w:rsidR="00F12210" w:rsidRPr="0030795B" w:rsidRDefault="00F12210" w:rsidP="00F122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Date and place of birth:</w:t>
      </w:r>
    </w:p>
    <w:p w14:paraId="0829556C" w14:textId="77777777" w:rsidR="00F12210" w:rsidRPr="0030795B" w:rsidRDefault="00F12210" w:rsidP="00F12210">
      <w:pPr>
        <w:rPr>
          <w:rFonts w:ascii="Times New Roman" w:hAnsi="Times New Roman"/>
          <w:b/>
          <w:sz w:val="24"/>
          <w:szCs w:val="24"/>
        </w:rPr>
      </w:pPr>
    </w:p>
    <w:p w14:paraId="34BED29F" w14:textId="77777777" w:rsidR="00F12210" w:rsidRPr="0030795B" w:rsidRDefault="00F12210" w:rsidP="00F1221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795B">
        <w:rPr>
          <w:rFonts w:ascii="Times New Roman" w:hAnsi="Times New Roman"/>
          <w:b/>
          <w:sz w:val="24"/>
          <w:szCs w:val="24"/>
        </w:rPr>
        <w:t>Father’s name/Husband’s name:</w:t>
      </w:r>
    </w:p>
    <w:p w14:paraId="17A2F50E" w14:textId="77777777" w:rsidR="00F12210" w:rsidRPr="0030795B" w:rsidRDefault="00F12210" w:rsidP="00F12210">
      <w:pPr>
        <w:rPr>
          <w:rFonts w:ascii="Times New Roman" w:hAnsi="Times New Roman"/>
          <w:b/>
        </w:rPr>
        <w:sectPr w:rsidR="00F12210" w:rsidRPr="0030795B" w:rsidSect="003079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9FE503" w14:textId="77777777" w:rsidR="00F12210" w:rsidRPr="00347697" w:rsidRDefault="00F12210" w:rsidP="00347697">
      <w:pPr>
        <w:spacing w:beforeLines="40" w:before="96" w:afterLines="40" w:after="96" w:line="240" w:lineRule="auto"/>
        <w:rPr>
          <w:rFonts w:ascii="Times New Roman" w:hAnsi="Times New Roman"/>
          <w:b/>
          <w:sz w:val="24"/>
          <w:szCs w:val="24"/>
        </w:rPr>
      </w:pPr>
      <w:r w:rsidRPr="00347697">
        <w:rPr>
          <w:rFonts w:ascii="Times New Roman" w:hAnsi="Times New Roman"/>
          <w:b/>
          <w:sz w:val="24"/>
          <w:szCs w:val="24"/>
        </w:rPr>
        <w:lastRenderedPageBreak/>
        <w:t>A.  Particulars of Academic Achievements: (55 Marks)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1134"/>
        <w:gridCol w:w="2977"/>
        <w:gridCol w:w="1276"/>
        <w:gridCol w:w="1559"/>
        <w:gridCol w:w="1985"/>
      </w:tblGrid>
      <w:tr w:rsidR="00636EA6" w:rsidRPr="00347697" w14:paraId="011D5647" w14:textId="77777777" w:rsidTr="00636EA6">
        <w:trPr>
          <w:trHeight w:val="11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AB6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Level/Degree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EE1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Board/College/University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63D5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0E7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Percentage of Marks obtained/CGPA (10 Scale*)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58C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Marks scored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75A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Marks assigned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5A14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  <w:p w14:paraId="6C868EB3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(To be assigned by screening committee)</w:t>
            </w:r>
          </w:p>
        </w:tc>
      </w:tr>
      <w:tr w:rsidR="00636EA6" w:rsidRPr="00347697" w14:paraId="77914669" w14:textId="77777777" w:rsidTr="00636EA6">
        <w:trPr>
          <w:trHeight w:val="5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8EF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A01: 10+2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D49B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DB2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92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D6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CA3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05B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42E7C16C" w14:textId="77777777" w:rsidTr="00636E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4C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A02: Bachelor’s Degree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3A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C5B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23A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F4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5B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27D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0AF3D38E" w14:textId="77777777" w:rsidTr="00636E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82C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A03: Master’s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F4F3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DBB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7A6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78A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9F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49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A6" w:rsidRPr="00347697" w14:paraId="483C3435" w14:textId="77777777" w:rsidTr="00636E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47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A04: Ph 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31AC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C8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7CB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2AF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88C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59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A6" w:rsidRPr="00347697" w14:paraId="71FCB0CC" w14:textId="77777777" w:rsidTr="00636E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17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A05: Additional  </w:t>
            </w:r>
          </w:p>
          <w:p w14:paraId="7DC4F940" w14:textId="77777777" w:rsidR="00636EA6" w:rsidRPr="00347697" w:rsidRDefault="00636EA6" w:rsidP="00347697">
            <w:pPr>
              <w:numPr>
                <w:ilvl w:val="0"/>
                <w:numId w:val="2"/>
              </w:num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Post-Doctoral</w:t>
            </w:r>
          </w:p>
          <w:p w14:paraId="089AFB39" w14:textId="28F3F2E4" w:rsidR="00636EA6" w:rsidRPr="00347697" w:rsidRDefault="00636EA6" w:rsidP="00347697">
            <w:pPr>
              <w:numPr>
                <w:ilvl w:val="0"/>
                <w:numId w:val="2"/>
              </w:num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PG diploma/ M </w:t>
            </w:r>
            <w:r w:rsidR="00347697">
              <w:rPr>
                <w:rFonts w:ascii="Times New Roman" w:hAnsi="Times New Roman"/>
                <w:sz w:val="24"/>
                <w:szCs w:val="24"/>
              </w:rPr>
              <w:t>P</w:t>
            </w:r>
            <w:r w:rsidRPr="00347697">
              <w:rPr>
                <w:rFonts w:ascii="Times New Roman" w:hAnsi="Times New Roman"/>
                <w:sz w:val="24"/>
                <w:szCs w:val="24"/>
              </w:rPr>
              <w:t>hil (Not less than 10 month duration)</w:t>
            </w:r>
          </w:p>
          <w:p w14:paraId="3CA46DA2" w14:textId="77777777" w:rsidR="00636EA6" w:rsidRPr="00347697" w:rsidRDefault="008C4F45" w:rsidP="00347697">
            <w:pPr>
              <w:numPr>
                <w:ilvl w:val="0"/>
                <w:numId w:val="2"/>
              </w:num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Hands on training leading to skill development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4F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751F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6BC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74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1EF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2C3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A7578D" w14:textId="77777777" w:rsidR="00F12210" w:rsidRPr="00347697" w:rsidRDefault="00F12210" w:rsidP="00347697">
      <w:pPr>
        <w:spacing w:beforeLines="40" w:before="96" w:afterLines="40" w:after="96" w:line="240" w:lineRule="auto"/>
        <w:ind w:left="1440" w:hanging="1298"/>
        <w:rPr>
          <w:rFonts w:ascii="Times New Roman" w:hAnsi="Times New Roman"/>
          <w:b/>
          <w:sz w:val="24"/>
          <w:szCs w:val="24"/>
        </w:rPr>
      </w:pPr>
      <w:r w:rsidRPr="00347697">
        <w:rPr>
          <w:rFonts w:ascii="Times New Roman" w:hAnsi="Times New Roman"/>
          <w:b/>
          <w:sz w:val="24"/>
          <w:szCs w:val="24"/>
        </w:rPr>
        <w:t>* See conversion table for relevant scale</w:t>
      </w:r>
    </w:p>
    <w:p w14:paraId="70ABF9EF" w14:textId="77777777" w:rsidR="00F12210" w:rsidRPr="00347697" w:rsidRDefault="00F12210" w:rsidP="00347697">
      <w:pPr>
        <w:spacing w:beforeLines="40" w:before="96" w:afterLines="40" w:after="96" w:line="240" w:lineRule="auto"/>
        <w:rPr>
          <w:rFonts w:ascii="Times New Roman" w:hAnsi="Times New Roman"/>
          <w:b/>
          <w:sz w:val="24"/>
          <w:szCs w:val="24"/>
        </w:rPr>
      </w:pPr>
      <w:r w:rsidRPr="00347697">
        <w:rPr>
          <w:rFonts w:ascii="Times New Roman" w:hAnsi="Times New Roman"/>
          <w:b/>
          <w:sz w:val="24"/>
          <w:szCs w:val="24"/>
        </w:rPr>
        <w:t xml:space="preserve">B. Awards and </w:t>
      </w:r>
      <w:proofErr w:type="spellStart"/>
      <w:r w:rsidRPr="00347697">
        <w:rPr>
          <w:rFonts w:ascii="Times New Roman" w:hAnsi="Times New Roman"/>
          <w:b/>
          <w:sz w:val="24"/>
          <w:szCs w:val="24"/>
        </w:rPr>
        <w:t>Honours</w:t>
      </w:r>
      <w:proofErr w:type="spellEnd"/>
      <w:r w:rsidRPr="00347697">
        <w:rPr>
          <w:rFonts w:ascii="Times New Roman" w:hAnsi="Times New Roman"/>
          <w:b/>
          <w:sz w:val="24"/>
          <w:szCs w:val="24"/>
        </w:rPr>
        <w:t xml:space="preserve"> (Medals/Awards/Fellowships/Recognitions received during Bachelor’s degree and above) (5 Marks) </w:t>
      </w:r>
    </w:p>
    <w:p w14:paraId="10A04A27" w14:textId="77777777" w:rsidR="00F12210" w:rsidRPr="00347697" w:rsidRDefault="00F12210" w:rsidP="00347697">
      <w:pPr>
        <w:spacing w:beforeLines="40" w:before="96" w:afterLines="40" w:after="96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3229"/>
        <w:gridCol w:w="1235"/>
        <w:gridCol w:w="1396"/>
        <w:gridCol w:w="1560"/>
        <w:gridCol w:w="2300"/>
      </w:tblGrid>
      <w:tr w:rsidR="00636EA6" w:rsidRPr="00347697" w14:paraId="38D595C6" w14:textId="77777777" w:rsidTr="00347697">
        <w:trPr>
          <w:trHeight w:val="7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6540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 xml:space="preserve">Awards and </w:t>
            </w:r>
            <w:proofErr w:type="spellStart"/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3319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 xml:space="preserve">Details of awards and </w:t>
            </w:r>
            <w:proofErr w:type="spellStart"/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honours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20D1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F0DC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Marks scored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D002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Marks assigned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D63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  <w:p w14:paraId="4F883E94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 xml:space="preserve">(To be assigned by screening </w:t>
            </w:r>
            <w:r w:rsidRPr="003476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committee)</w:t>
            </w:r>
          </w:p>
        </w:tc>
      </w:tr>
      <w:tr w:rsidR="00472821" w:rsidRPr="00347697" w14:paraId="20D78787" w14:textId="77777777" w:rsidTr="00472821">
        <w:trPr>
          <w:trHeight w:val="44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DE2" w14:textId="77777777" w:rsidR="00472821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lastRenderedPageBreak/>
              <w:t>B01: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F4" w14:textId="77777777" w:rsidR="00472821" w:rsidRPr="00347697" w:rsidRDefault="00472821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A3C" w14:textId="77777777" w:rsidR="00472821" w:rsidRPr="00347697" w:rsidRDefault="00472821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895" w14:textId="77777777" w:rsidR="00472821" w:rsidRPr="00347697" w:rsidRDefault="00472821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E7A" w14:textId="77777777" w:rsidR="00472821" w:rsidRPr="00347697" w:rsidRDefault="00472821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9B4" w14:textId="77777777" w:rsidR="00472821" w:rsidRPr="00347697" w:rsidRDefault="00472821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1EC80FA3" w14:textId="77777777" w:rsidTr="00636EA6">
        <w:trPr>
          <w:trHeight w:val="53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152C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69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476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>International awards/fellowships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E543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8F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E2C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62F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56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423C0BFB" w14:textId="77777777" w:rsidTr="00636EA6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FAD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National Awards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A4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E8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63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80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D4F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7867CA7A" w14:textId="77777777" w:rsidTr="00636EA6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370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State Awards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EB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00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E0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AAA6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68D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A6" w:rsidRPr="00347697" w14:paraId="54F25B2A" w14:textId="77777777" w:rsidTr="00636EA6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F22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iv.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University Gold medals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C1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E93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B70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FF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C6F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A6" w:rsidRPr="00347697" w14:paraId="65051821" w14:textId="77777777" w:rsidTr="00636EA6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6FA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JRF/SRF fellowships awarded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D42A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61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AE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BB06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8B8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A6" w:rsidRPr="00347697" w14:paraId="100DF33A" w14:textId="77777777" w:rsidTr="00636EA6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94D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vi.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Awards from Professional Society*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0440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C45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D8B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4B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470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38B956" w14:textId="77777777" w:rsidR="00F12210" w:rsidRPr="00347697" w:rsidRDefault="00F12210" w:rsidP="00347697">
      <w:pPr>
        <w:spacing w:beforeLines="40" w:before="96" w:afterLines="40" w:after="96" w:line="240" w:lineRule="auto"/>
        <w:rPr>
          <w:rFonts w:ascii="Times New Roman" w:hAnsi="Times New Roman"/>
          <w:b/>
          <w:sz w:val="24"/>
          <w:szCs w:val="24"/>
        </w:rPr>
      </w:pPr>
      <w:r w:rsidRPr="00347697">
        <w:rPr>
          <w:rFonts w:ascii="Times New Roman" w:hAnsi="Times New Roman"/>
          <w:b/>
          <w:sz w:val="24"/>
          <w:szCs w:val="24"/>
        </w:rPr>
        <w:t>(*Professional societies Best oral/best poster will not be considered)</w:t>
      </w:r>
    </w:p>
    <w:p w14:paraId="09ED9355" w14:textId="77777777" w:rsidR="00F12210" w:rsidRPr="00347697" w:rsidRDefault="00F12210" w:rsidP="00347697">
      <w:pPr>
        <w:spacing w:beforeLines="40" w:before="96" w:afterLines="40" w:after="96" w:line="240" w:lineRule="auto"/>
        <w:rPr>
          <w:rFonts w:ascii="Times New Roman" w:hAnsi="Times New Roman"/>
          <w:b/>
          <w:sz w:val="24"/>
          <w:szCs w:val="24"/>
        </w:rPr>
      </w:pPr>
      <w:r w:rsidRPr="00347697">
        <w:rPr>
          <w:rFonts w:ascii="Times New Roman" w:hAnsi="Times New Roman"/>
          <w:b/>
          <w:sz w:val="24"/>
          <w:szCs w:val="24"/>
        </w:rPr>
        <w:t xml:space="preserve">C: Extracurricular activities: (5 marks)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3204"/>
        <w:gridCol w:w="1185"/>
        <w:gridCol w:w="1185"/>
        <w:gridCol w:w="1228"/>
        <w:gridCol w:w="2967"/>
      </w:tblGrid>
      <w:tr w:rsidR="00636EA6" w:rsidRPr="00347697" w14:paraId="63EDDA11" w14:textId="77777777" w:rsidTr="00636EA6">
        <w:trPr>
          <w:trHeight w:val="53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7F3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EB3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Details of activities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199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9BE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Marks scored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BB9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Marks assigned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FE8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  <w:p w14:paraId="66A1B01B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(To be assigned by screening committee)</w:t>
            </w:r>
          </w:p>
        </w:tc>
      </w:tr>
      <w:tr w:rsidR="00472821" w:rsidRPr="00347697" w14:paraId="2A4A18B1" w14:textId="77777777" w:rsidTr="00636EA6">
        <w:trPr>
          <w:trHeight w:val="53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B59" w14:textId="77777777" w:rsidR="00472821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C01: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1C2" w14:textId="77777777" w:rsidR="00472821" w:rsidRPr="00347697" w:rsidRDefault="00472821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3CE" w14:textId="77777777" w:rsidR="00472821" w:rsidRPr="00347697" w:rsidRDefault="00472821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2812" w14:textId="77777777" w:rsidR="00472821" w:rsidRPr="00347697" w:rsidRDefault="00472821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30A" w14:textId="77777777" w:rsidR="00472821" w:rsidRPr="00347697" w:rsidRDefault="00472821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876" w14:textId="77777777" w:rsidR="00472821" w:rsidRPr="00347697" w:rsidRDefault="00472821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37511F38" w14:textId="77777777" w:rsidTr="00636EA6">
        <w:trPr>
          <w:trHeight w:val="53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FF43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69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476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>Represented at International level in sports/cultural events/NSS/NCC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99B0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19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0BB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55D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9CD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3C1D2346" w14:textId="77777777" w:rsidTr="00636EA6">
        <w:trPr>
          <w:trHeight w:val="66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7B4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Represented at national level in sports/cultural events/NSS/NCC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CE80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AA4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B2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02C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E60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3824574B" w14:textId="77777777" w:rsidTr="00636E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B92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Represented at University level in sports/cultural events/NSS/NCC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36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DFD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23A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EC0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E53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A6" w:rsidRPr="00347697" w14:paraId="77E04294" w14:textId="77777777" w:rsidTr="00636E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CDF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iv.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Certificate holders of NCC -B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50A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E6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33A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B1CB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DF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A6" w:rsidRPr="00347697" w14:paraId="19140023" w14:textId="77777777" w:rsidTr="00636E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1E5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Certificate holders of NCC -C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16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54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6AD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D93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91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A6" w:rsidRPr="00347697" w14:paraId="1956EE74" w14:textId="77777777" w:rsidTr="00636EA6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932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vi.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Participation Certificate holders of NCC/NSS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BC6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EC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6CC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5FC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4A6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84ABD6" w14:textId="77777777" w:rsidR="00F12210" w:rsidRPr="00347697" w:rsidRDefault="00F12210" w:rsidP="00347697">
      <w:pPr>
        <w:spacing w:beforeLines="40" w:before="96" w:afterLines="40" w:after="96" w:line="240" w:lineRule="auto"/>
        <w:rPr>
          <w:rFonts w:ascii="Times New Roman" w:hAnsi="Times New Roman"/>
          <w:b/>
          <w:sz w:val="24"/>
          <w:szCs w:val="24"/>
        </w:rPr>
      </w:pPr>
      <w:r w:rsidRPr="00347697">
        <w:rPr>
          <w:rFonts w:ascii="Times New Roman" w:hAnsi="Times New Roman"/>
          <w:b/>
          <w:sz w:val="24"/>
          <w:szCs w:val="24"/>
        </w:rPr>
        <w:t xml:space="preserve">D: </w:t>
      </w:r>
      <w:r w:rsidRPr="00347697">
        <w:rPr>
          <w:rFonts w:ascii="Times New Roman" w:hAnsi="Times New Roman"/>
          <w:b/>
          <w:bCs/>
          <w:sz w:val="24"/>
          <w:szCs w:val="24"/>
        </w:rPr>
        <w:t xml:space="preserve">Work Experience (Teaching/Research/Extension): </w:t>
      </w:r>
      <w:r w:rsidRPr="00347697">
        <w:rPr>
          <w:rFonts w:ascii="Times New Roman" w:hAnsi="Times New Roman"/>
          <w:b/>
          <w:sz w:val="24"/>
          <w:szCs w:val="24"/>
        </w:rPr>
        <w:t xml:space="preserve">(5 marks)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2198"/>
        <w:gridCol w:w="2145"/>
        <w:gridCol w:w="851"/>
        <w:gridCol w:w="917"/>
        <w:gridCol w:w="1078"/>
        <w:gridCol w:w="1192"/>
        <w:gridCol w:w="2090"/>
      </w:tblGrid>
      <w:tr w:rsidR="00636EA6" w:rsidRPr="00347697" w14:paraId="1FEC6052" w14:textId="77777777" w:rsidTr="00636EA6">
        <w:trPr>
          <w:trHeight w:val="57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0F886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B06F8" w14:textId="77777777" w:rsidR="00636EA6" w:rsidRPr="00347697" w:rsidRDefault="003F572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72D36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Details of work experience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7A4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5257C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Marks scored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C1070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Marks assigned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F8569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  <w:p w14:paraId="795DD61F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(To be assigned by screening committee)</w:t>
            </w:r>
          </w:p>
        </w:tc>
      </w:tr>
      <w:tr w:rsidR="00636EA6" w:rsidRPr="00347697" w14:paraId="3446C77C" w14:textId="77777777" w:rsidTr="00636EA6">
        <w:trPr>
          <w:trHeight w:val="765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E369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0C5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64D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5E8F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4B78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2B48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08D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3C1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5E2FF91C" w14:textId="77777777" w:rsidTr="00636EA6">
        <w:trPr>
          <w:trHeight w:val="53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A7C2" w14:textId="1968A63C" w:rsidR="00636EA6" w:rsidRPr="00347697" w:rsidRDefault="00636EA6" w:rsidP="00347697">
            <w:pPr>
              <w:pStyle w:val="ListParagraph"/>
              <w:spacing w:beforeLines="40" w:before="96" w:afterLines="40" w:after="96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D01: </w:t>
            </w:r>
            <w:r w:rsidR="0089376C" w:rsidRPr="00347697">
              <w:rPr>
                <w:rFonts w:ascii="Times New Roman" w:hAnsi="Times New Roman"/>
                <w:sz w:val="24"/>
                <w:szCs w:val="24"/>
              </w:rPr>
              <w:t xml:space="preserve">Experience as </w:t>
            </w:r>
            <w:r w:rsidRPr="00347697">
              <w:rPr>
                <w:rFonts w:ascii="Times New Roman" w:hAnsi="Times New Roman"/>
                <w:sz w:val="24"/>
                <w:szCs w:val="24"/>
              </w:rPr>
              <w:t xml:space="preserve">instructor/ Research assistant/Research associate/Extension guide/young professional/teaching assistant/scientific assistant/ farm manager/JRF in projects/SRF in projects /project scientist in Universities/ ICAR/ CSIR/ICMR/ ICRISAT/KVK/Govt. organization/ International organization/ </w:t>
            </w:r>
            <w:r w:rsidR="004B73EE" w:rsidRPr="00347697">
              <w:rPr>
                <w:rFonts w:ascii="Times New Roman" w:hAnsi="Times New Roman"/>
                <w:sz w:val="24"/>
                <w:szCs w:val="24"/>
              </w:rPr>
              <w:t>and similar</w:t>
            </w:r>
            <w:r w:rsidRPr="00347697">
              <w:rPr>
                <w:rFonts w:ascii="Times New Roman" w:hAnsi="Times New Roman"/>
                <w:sz w:val="24"/>
                <w:szCs w:val="24"/>
              </w:rPr>
              <w:t xml:space="preserve"> organization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A6F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FD9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3F6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EB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0CD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FA0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02A2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425B3E46" w14:textId="77777777" w:rsidTr="00636EA6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57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D02: </w:t>
            </w:r>
            <w:r w:rsidR="00200B3D" w:rsidRPr="00347697">
              <w:rPr>
                <w:rFonts w:ascii="Times New Roman" w:hAnsi="Times New Roman"/>
                <w:sz w:val="24"/>
                <w:szCs w:val="24"/>
              </w:rPr>
              <w:t xml:space="preserve">INSPIRE Fellowship, </w:t>
            </w:r>
            <w:r w:rsidRPr="00347697">
              <w:rPr>
                <w:rFonts w:ascii="Times New Roman" w:hAnsi="Times New Roman"/>
                <w:sz w:val="24"/>
                <w:szCs w:val="24"/>
              </w:rPr>
              <w:t>Young scientist projects/</w:t>
            </w:r>
            <w:r w:rsidR="00971087" w:rsidRPr="00347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697">
              <w:rPr>
                <w:rFonts w:ascii="Times New Roman" w:hAnsi="Times New Roman"/>
                <w:sz w:val="24"/>
                <w:szCs w:val="24"/>
              </w:rPr>
              <w:t>young women scientist/International fellowship for Ph D abroad /National fellowships for Ph D abroad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E7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FB7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FE3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CC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272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D31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A90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E7C214" w14:textId="77777777" w:rsidR="00F12210" w:rsidRPr="00347697" w:rsidRDefault="00F12210" w:rsidP="00347697">
      <w:pPr>
        <w:spacing w:beforeLines="40" w:before="96" w:afterLines="40" w:after="96" w:line="240" w:lineRule="auto"/>
        <w:rPr>
          <w:rFonts w:ascii="Times New Roman" w:hAnsi="Times New Roman"/>
          <w:b/>
          <w:sz w:val="24"/>
          <w:szCs w:val="24"/>
        </w:rPr>
      </w:pPr>
      <w:r w:rsidRPr="00347697">
        <w:rPr>
          <w:rFonts w:ascii="Times New Roman" w:hAnsi="Times New Roman"/>
          <w:b/>
          <w:bCs/>
          <w:sz w:val="24"/>
          <w:szCs w:val="24"/>
        </w:rPr>
        <w:t xml:space="preserve">E. Scientific publications: </w:t>
      </w:r>
      <w:r w:rsidR="00971087" w:rsidRPr="00347697">
        <w:rPr>
          <w:rFonts w:ascii="Times New Roman" w:hAnsi="Times New Roman"/>
          <w:b/>
          <w:sz w:val="24"/>
          <w:szCs w:val="24"/>
        </w:rPr>
        <w:t>(10</w:t>
      </w:r>
      <w:r w:rsidRPr="00347697">
        <w:rPr>
          <w:rFonts w:ascii="Times New Roman" w:hAnsi="Times New Roman"/>
          <w:b/>
          <w:sz w:val="24"/>
          <w:szCs w:val="24"/>
        </w:rPr>
        <w:t xml:space="preserve"> marks)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387"/>
        <w:gridCol w:w="2178"/>
        <w:gridCol w:w="1263"/>
        <w:gridCol w:w="2340"/>
        <w:gridCol w:w="1350"/>
        <w:gridCol w:w="1263"/>
        <w:gridCol w:w="2409"/>
      </w:tblGrid>
      <w:tr w:rsidR="00636EA6" w:rsidRPr="00347697" w14:paraId="7C479304" w14:textId="77777777" w:rsidTr="004B73EE">
        <w:trPr>
          <w:trHeight w:val="480"/>
        </w:trPr>
        <w:tc>
          <w:tcPr>
            <w:tcW w:w="2660" w:type="dxa"/>
          </w:tcPr>
          <w:p w14:paraId="300D44DF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Particulars</w:t>
            </w:r>
          </w:p>
        </w:tc>
        <w:tc>
          <w:tcPr>
            <w:tcW w:w="1387" w:type="dxa"/>
          </w:tcPr>
          <w:p w14:paraId="0817DD0E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2178" w:type="dxa"/>
          </w:tcPr>
          <w:p w14:paraId="168824DA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263" w:type="dxa"/>
          </w:tcPr>
          <w:p w14:paraId="7FFA6C99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40" w:type="dxa"/>
          </w:tcPr>
          <w:p w14:paraId="45252CA2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Journal</w:t>
            </w:r>
            <w:r w:rsidR="00C829DA" w:rsidRPr="00347697">
              <w:rPr>
                <w:rFonts w:ascii="Times New Roman" w:hAnsi="Times New Roman"/>
                <w:b/>
                <w:sz w:val="24"/>
                <w:szCs w:val="24"/>
              </w:rPr>
              <w:t>/ISBN No.</w:t>
            </w:r>
          </w:p>
        </w:tc>
        <w:tc>
          <w:tcPr>
            <w:tcW w:w="1350" w:type="dxa"/>
          </w:tcPr>
          <w:p w14:paraId="3E2E10DA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Marks scored</w:t>
            </w:r>
          </w:p>
        </w:tc>
        <w:tc>
          <w:tcPr>
            <w:tcW w:w="1263" w:type="dxa"/>
          </w:tcPr>
          <w:p w14:paraId="08495869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Marks assigned</w:t>
            </w:r>
          </w:p>
        </w:tc>
        <w:tc>
          <w:tcPr>
            <w:tcW w:w="2409" w:type="dxa"/>
          </w:tcPr>
          <w:p w14:paraId="00D16620" w14:textId="77777777" w:rsidR="00636EA6" w:rsidRPr="00347697" w:rsidRDefault="00636EA6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  <w:r w:rsidR="004F4515" w:rsidRPr="00347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(To be assigned by screening committee)</w:t>
            </w:r>
          </w:p>
        </w:tc>
      </w:tr>
      <w:tr w:rsidR="00636EA6" w:rsidRPr="00347697" w14:paraId="09CB36C1" w14:textId="77777777" w:rsidTr="004B73EE">
        <w:tc>
          <w:tcPr>
            <w:tcW w:w="2660" w:type="dxa"/>
          </w:tcPr>
          <w:p w14:paraId="60E005E6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E01: Research Papers</w:t>
            </w:r>
          </w:p>
        </w:tc>
        <w:tc>
          <w:tcPr>
            <w:tcW w:w="1387" w:type="dxa"/>
          </w:tcPr>
          <w:p w14:paraId="0D4F414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3487991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51088A2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A7E31D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C0A22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571AA5F6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5DB3E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821" w:rsidRPr="00347697" w14:paraId="66EC4CD4" w14:textId="77777777" w:rsidTr="004B73EE">
        <w:tc>
          <w:tcPr>
            <w:tcW w:w="2660" w:type="dxa"/>
          </w:tcPr>
          <w:p w14:paraId="5400466E" w14:textId="77777777" w:rsidR="00472821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E02: </w:t>
            </w:r>
            <w:r w:rsidR="00036D17" w:rsidRPr="00347697">
              <w:rPr>
                <w:rFonts w:ascii="Times New Roman" w:hAnsi="Times New Roman"/>
                <w:sz w:val="24"/>
                <w:szCs w:val="24"/>
              </w:rPr>
              <w:t>Other publications</w:t>
            </w:r>
          </w:p>
        </w:tc>
        <w:tc>
          <w:tcPr>
            <w:tcW w:w="1387" w:type="dxa"/>
          </w:tcPr>
          <w:p w14:paraId="299ACC45" w14:textId="77777777" w:rsidR="00472821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329B3288" w14:textId="77777777" w:rsidR="00472821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06EE5F7B" w14:textId="77777777" w:rsidR="00472821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D19D85" w14:textId="77777777" w:rsidR="00472821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94B4C2" w14:textId="77777777" w:rsidR="00472821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20E74E39" w14:textId="77777777" w:rsidR="00472821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B09FB8" w14:textId="77777777" w:rsidR="00472821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6116F427" w14:textId="77777777" w:rsidTr="004B73EE">
        <w:tc>
          <w:tcPr>
            <w:tcW w:w="2660" w:type="dxa"/>
          </w:tcPr>
          <w:p w14:paraId="124C4BF1" w14:textId="4A175FDB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69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3476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>Book</w:t>
            </w:r>
            <w:r w:rsidR="00F174AA" w:rsidRPr="00347697">
              <w:rPr>
                <w:rFonts w:ascii="Times New Roman" w:hAnsi="Times New Roman"/>
                <w:sz w:val="24"/>
                <w:szCs w:val="24"/>
              </w:rPr>
              <w:t xml:space="preserve"> with</w:t>
            </w:r>
            <w:r w:rsidR="0089376C" w:rsidRPr="00347697">
              <w:rPr>
                <w:rFonts w:ascii="Times New Roman" w:hAnsi="Times New Roman"/>
                <w:sz w:val="24"/>
                <w:szCs w:val="24"/>
              </w:rPr>
              <w:t>/</w:t>
            </w:r>
            <w:r w:rsidR="004B73EE" w:rsidRPr="00347697">
              <w:rPr>
                <w:rFonts w:ascii="Times New Roman" w:hAnsi="Times New Roman"/>
                <w:sz w:val="24"/>
                <w:szCs w:val="24"/>
              </w:rPr>
              <w:t>without ISBN</w:t>
            </w:r>
            <w:r w:rsidR="00F174AA" w:rsidRPr="00347697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1387" w:type="dxa"/>
          </w:tcPr>
          <w:p w14:paraId="140A17BF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623DC0E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761DE81B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45E489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14DC7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1B5BBACC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19E29A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0E38BB14" w14:textId="77777777" w:rsidTr="004B73EE">
        <w:tc>
          <w:tcPr>
            <w:tcW w:w="2660" w:type="dxa"/>
          </w:tcPr>
          <w:p w14:paraId="48A15D93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Book chapters</w:t>
            </w:r>
          </w:p>
        </w:tc>
        <w:tc>
          <w:tcPr>
            <w:tcW w:w="1387" w:type="dxa"/>
          </w:tcPr>
          <w:p w14:paraId="718FAF5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3046556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15471E4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610C5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23462F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36487E73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27C18B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56765A81" w14:textId="77777777" w:rsidTr="004B73EE">
        <w:tc>
          <w:tcPr>
            <w:tcW w:w="2660" w:type="dxa"/>
          </w:tcPr>
          <w:p w14:paraId="316DAFFB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iii.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Review article</w:t>
            </w:r>
          </w:p>
        </w:tc>
        <w:tc>
          <w:tcPr>
            <w:tcW w:w="1387" w:type="dxa"/>
          </w:tcPr>
          <w:p w14:paraId="5804EF1F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5056684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1DEB5AD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908A4EC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ABE22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5C0ED12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7A6B62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0F214552" w14:textId="77777777" w:rsidTr="004B73EE">
        <w:tc>
          <w:tcPr>
            <w:tcW w:w="2660" w:type="dxa"/>
          </w:tcPr>
          <w:p w14:paraId="157AE0C8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iv.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Monograph</w:t>
            </w:r>
          </w:p>
        </w:tc>
        <w:tc>
          <w:tcPr>
            <w:tcW w:w="1387" w:type="dxa"/>
          </w:tcPr>
          <w:p w14:paraId="260E0AEF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03C64819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68C88F5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2F0504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E06E8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43FDFA0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6EB4F8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558A5088" w14:textId="77777777" w:rsidTr="004B73EE">
        <w:tc>
          <w:tcPr>
            <w:tcW w:w="2660" w:type="dxa"/>
          </w:tcPr>
          <w:p w14:paraId="0A6D0940" w14:textId="5FDF72F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v.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Research</w:t>
            </w:r>
            <w:r w:rsidR="0089376C" w:rsidRPr="00347697">
              <w:rPr>
                <w:rFonts w:ascii="Times New Roman" w:hAnsi="Times New Roman"/>
                <w:sz w:val="24"/>
                <w:szCs w:val="24"/>
              </w:rPr>
              <w:t>/</w:t>
            </w:r>
            <w:r w:rsidR="004B73EE" w:rsidRPr="00347697">
              <w:rPr>
                <w:rFonts w:ascii="Times New Roman" w:hAnsi="Times New Roman"/>
                <w:sz w:val="24"/>
                <w:szCs w:val="24"/>
              </w:rPr>
              <w:t>Technical bulletin</w:t>
            </w:r>
          </w:p>
        </w:tc>
        <w:tc>
          <w:tcPr>
            <w:tcW w:w="1387" w:type="dxa"/>
          </w:tcPr>
          <w:p w14:paraId="14088C8B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270479B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71BF238F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CC4099D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B1BA68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1848F09D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437FCA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7F23114F" w14:textId="77777777" w:rsidTr="004B73EE">
        <w:tc>
          <w:tcPr>
            <w:tcW w:w="2660" w:type="dxa"/>
          </w:tcPr>
          <w:p w14:paraId="36405DAE" w14:textId="77777777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vi.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Extension bulletin</w:t>
            </w:r>
          </w:p>
        </w:tc>
        <w:tc>
          <w:tcPr>
            <w:tcW w:w="1387" w:type="dxa"/>
          </w:tcPr>
          <w:p w14:paraId="5E56A1B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3C87E57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4479FDB6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070AE8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3A2D51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46E93765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FEF5A7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6EA6" w:rsidRPr="00347697" w14:paraId="3B4A99B8" w14:textId="77777777" w:rsidTr="004B73EE">
        <w:tc>
          <w:tcPr>
            <w:tcW w:w="2660" w:type="dxa"/>
          </w:tcPr>
          <w:p w14:paraId="2A706046" w14:textId="779365F2" w:rsidR="00636EA6" w:rsidRPr="00347697" w:rsidRDefault="00472821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vii.</w:t>
            </w:r>
            <w:r w:rsidR="00636EA6" w:rsidRPr="00347697">
              <w:rPr>
                <w:rFonts w:ascii="Times New Roman" w:hAnsi="Times New Roman"/>
                <w:sz w:val="24"/>
                <w:szCs w:val="24"/>
              </w:rPr>
              <w:t xml:space="preserve"> Popular article</w:t>
            </w:r>
          </w:p>
        </w:tc>
        <w:tc>
          <w:tcPr>
            <w:tcW w:w="1387" w:type="dxa"/>
          </w:tcPr>
          <w:p w14:paraId="342A24FD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4FD9C34B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7025F5BA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B50C678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DAEAFE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3D7606CA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EF382A" w14:textId="77777777" w:rsidR="00636EA6" w:rsidRPr="00347697" w:rsidRDefault="00636EA6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B3D" w:rsidRPr="00347697" w14:paraId="3D3B957E" w14:textId="77777777" w:rsidTr="004B73EE">
        <w:tc>
          <w:tcPr>
            <w:tcW w:w="2660" w:type="dxa"/>
          </w:tcPr>
          <w:p w14:paraId="37F8086D" w14:textId="47E58560" w:rsidR="00200B3D" w:rsidRPr="00347697" w:rsidRDefault="004B73EE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97">
              <w:rPr>
                <w:rFonts w:ascii="Times New Roman" w:hAnsi="Times New Roman"/>
                <w:sz w:val="24"/>
                <w:szCs w:val="24"/>
              </w:rPr>
              <w:t>viii</w:t>
            </w:r>
            <w:r w:rsidR="00472821" w:rsidRPr="00347697">
              <w:rPr>
                <w:rFonts w:ascii="Times New Roman" w:hAnsi="Times New Roman"/>
                <w:sz w:val="24"/>
                <w:szCs w:val="24"/>
              </w:rPr>
              <w:t>.</w:t>
            </w:r>
            <w:r w:rsidR="00200B3D" w:rsidRPr="00347697">
              <w:rPr>
                <w:rFonts w:ascii="Times New Roman" w:hAnsi="Times New Roman"/>
                <w:sz w:val="24"/>
                <w:szCs w:val="24"/>
              </w:rPr>
              <w:t xml:space="preserve"> Abstract publication in Proceedings </w:t>
            </w:r>
          </w:p>
        </w:tc>
        <w:tc>
          <w:tcPr>
            <w:tcW w:w="1387" w:type="dxa"/>
          </w:tcPr>
          <w:p w14:paraId="41681C9B" w14:textId="77777777" w:rsidR="00200B3D" w:rsidRPr="00347697" w:rsidRDefault="00200B3D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14:paraId="521E4C6F" w14:textId="77777777" w:rsidR="00200B3D" w:rsidRPr="00347697" w:rsidRDefault="00200B3D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6F672E44" w14:textId="77777777" w:rsidR="00200B3D" w:rsidRPr="00347697" w:rsidRDefault="00200B3D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66CEC7" w14:textId="77777777" w:rsidR="00200B3D" w:rsidRPr="00347697" w:rsidRDefault="00200B3D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178DAB" w14:textId="77777777" w:rsidR="00200B3D" w:rsidRPr="00347697" w:rsidRDefault="00200B3D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14:paraId="3DA2D01C" w14:textId="77777777" w:rsidR="00200B3D" w:rsidRPr="00347697" w:rsidRDefault="00200B3D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1686BC" w14:textId="77777777" w:rsidR="00200B3D" w:rsidRPr="00347697" w:rsidRDefault="00200B3D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450A612" w14:textId="77777777" w:rsidR="00F12210" w:rsidRPr="00347697" w:rsidRDefault="00F12210" w:rsidP="00347697">
      <w:pPr>
        <w:spacing w:beforeLines="40" w:before="96" w:afterLines="40" w:after="96" w:line="240" w:lineRule="auto"/>
        <w:rPr>
          <w:rFonts w:ascii="Times New Roman" w:hAnsi="Times New Roman"/>
          <w:b/>
          <w:sz w:val="24"/>
          <w:szCs w:val="24"/>
        </w:rPr>
      </w:pPr>
      <w:r w:rsidRPr="00347697">
        <w:rPr>
          <w:rFonts w:ascii="Times New Roman" w:hAnsi="Times New Roman"/>
          <w:b/>
          <w:sz w:val="24"/>
          <w:szCs w:val="24"/>
        </w:rPr>
        <w:t xml:space="preserve">F. Interview: (20 marks)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8364"/>
      </w:tblGrid>
      <w:tr w:rsidR="00F12210" w:rsidRPr="00347697" w14:paraId="0D5488AD" w14:textId="77777777" w:rsidTr="00462F3D">
        <w:tc>
          <w:tcPr>
            <w:tcW w:w="5778" w:type="dxa"/>
          </w:tcPr>
          <w:p w14:paraId="04FFF55B" w14:textId="77777777" w:rsidR="00F12210" w:rsidRPr="00347697" w:rsidRDefault="00F12210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364" w:type="dxa"/>
          </w:tcPr>
          <w:p w14:paraId="6A745E5A" w14:textId="77777777" w:rsidR="00F12210" w:rsidRPr="00347697" w:rsidRDefault="00F12210" w:rsidP="0034769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697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F12210" w:rsidRPr="00347697" w14:paraId="41547333" w14:textId="77777777" w:rsidTr="00462F3D">
        <w:tc>
          <w:tcPr>
            <w:tcW w:w="5778" w:type="dxa"/>
          </w:tcPr>
          <w:p w14:paraId="7F0C107D" w14:textId="77777777" w:rsidR="00F12210" w:rsidRPr="00347697" w:rsidRDefault="00F12210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0CE17BBB" w14:textId="77777777" w:rsidR="00F12210" w:rsidRPr="00347697" w:rsidRDefault="00F12210" w:rsidP="00347697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D229C91" w14:textId="77777777" w:rsidR="00971087" w:rsidRPr="00347697" w:rsidRDefault="00971087" w:rsidP="00347697">
      <w:pPr>
        <w:spacing w:beforeLines="40" w:before="96" w:afterLines="40" w:after="96" w:line="240" w:lineRule="auto"/>
        <w:rPr>
          <w:rFonts w:ascii="Times New Roman" w:hAnsi="Times New Roman"/>
          <w:sz w:val="24"/>
          <w:szCs w:val="24"/>
        </w:rPr>
      </w:pPr>
    </w:p>
    <w:sectPr w:rsidR="00971087" w:rsidRPr="00347697" w:rsidSect="00F122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D098E"/>
    <w:multiLevelType w:val="hybridMultilevel"/>
    <w:tmpl w:val="CFEE9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816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00FCF"/>
    <w:multiLevelType w:val="hybridMultilevel"/>
    <w:tmpl w:val="3034989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245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253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210"/>
    <w:rsid w:val="00036D17"/>
    <w:rsid w:val="000D1BB7"/>
    <w:rsid w:val="00200B3D"/>
    <w:rsid w:val="00211874"/>
    <w:rsid w:val="00246934"/>
    <w:rsid w:val="00322526"/>
    <w:rsid w:val="00347697"/>
    <w:rsid w:val="003F5726"/>
    <w:rsid w:val="004447FC"/>
    <w:rsid w:val="00462F3D"/>
    <w:rsid w:val="00472821"/>
    <w:rsid w:val="00481321"/>
    <w:rsid w:val="004B73EE"/>
    <w:rsid w:val="004F4515"/>
    <w:rsid w:val="005B7899"/>
    <w:rsid w:val="00636EA6"/>
    <w:rsid w:val="007674A0"/>
    <w:rsid w:val="00873440"/>
    <w:rsid w:val="0089376C"/>
    <w:rsid w:val="008C4F45"/>
    <w:rsid w:val="00971087"/>
    <w:rsid w:val="00987719"/>
    <w:rsid w:val="009E56D7"/>
    <w:rsid w:val="00A926CB"/>
    <w:rsid w:val="00AB2A44"/>
    <w:rsid w:val="00B65053"/>
    <w:rsid w:val="00C829DA"/>
    <w:rsid w:val="00CA343D"/>
    <w:rsid w:val="00CB5974"/>
    <w:rsid w:val="00CF1715"/>
    <w:rsid w:val="00CF69AF"/>
    <w:rsid w:val="00D75882"/>
    <w:rsid w:val="00D916EC"/>
    <w:rsid w:val="00E94579"/>
    <w:rsid w:val="00EB6E06"/>
    <w:rsid w:val="00F12210"/>
    <w:rsid w:val="00F1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F08E"/>
  <w15:docId w15:val="{6565BD70-5BDE-4C7B-8D62-8F7E5E5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1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987719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12210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24</cp:revision>
  <dcterms:created xsi:type="dcterms:W3CDTF">2022-12-07T05:14:00Z</dcterms:created>
  <dcterms:modified xsi:type="dcterms:W3CDTF">2023-01-18T06:04:00Z</dcterms:modified>
</cp:coreProperties>
</file>